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59" w:rsidRDefault="006675C1" w:rsidP="00413F59">
      <w:pPr>
        <w:rPr>
          <w:b/>
        </w:rPr>
      </w:pPr>
      <w:r>
        <w:rPr>
          <w:b/>
        </w:rPr>
        <w:t xml:space="preserve">1 </w:t>
      </w:r>
      <w:r w:rsidR="001D02D9">
        <w:rPr>
          <w:b/>
        </w:rPr>
        <w:t xml:space="preserve">i 2 </w:t>
      </w:r>
      <w:r>
        <w:rPr>
          <w:b/>
        </w:rPr>
        <w:t xml:space="preserve">kolo Premijer lige Bosne i Hercegovine u disciplini „ Lov grabljivica umjetnim mamcima sa obale“ </w:t>
      </w:r>
    </w:p>
    <w:p w:rsidR="006675C1" w:rsidRDefault="00785316" w:rsidP="00413F59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Obavještavam sve prijavljene takmičare da će</w:t>
      </w:r>
      <w:r w:rsidR="001D02D9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se 21 i 22.04</w:t>
      </w:r>
      <w:r w:rsidR="00897E25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.2018</w:t>
      </w:r>
      <w:r w:rsidR="006675C1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godine održati 1</w:t>
      </w:r>
      <w:r w:rsidR="001D02D9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i 2</w:t>
      </w:r>
      <w:r w:rsidR="006675C1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kolo Premijer spin lige Bi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H održati u </w:t>
      </w:r>
      <w:r w:rsidR="001D02D9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Istočnom Sarajevu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na rijeci </w:t>
      </w:r>
      <w:r w:rsidR="001D02D9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Željeznici</w:t>
      </w:r>
      <w:r w:rsidR="006675C1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 Lokacija</w:t>
      </w:r>
      <w:r w:rsidR="00897E25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1D02D9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mjesto Kijevo na izlazu iz Kanjona. 10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kilometra od </w:t>
      </w:r>
      <w:r w:rsidR="001D02D9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Istočnog Sarajeva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prema </w:t>
      </w:r>
      <w:r w:rsidR="001D02D9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Trnovu.</w:t>
      </w:r>
    </w:p>
    <w:p w:rsidR="001D02D9" w:rsidRDefault="001D02D9" w:rsidP="00413F59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Vrhovni sudija Milan Jagar. Glavni sudija Borislav Bilić. Delegat takmičenja IvicaTomičić.</w:t>
      </w:r>
    </w:p>
    <w:p w:rsidR="00785316" w:rsidRDefault="00785316" w:rsidP="00413F59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Bez uplaćene kotizacije</w:t>
      </w:r>
      <w:r w:rsidR="006675C1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r w:rsidR="00897E25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ponedeljka 16</w:t>
      </w:r>
      <w:r w:rsidR="001D02D9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.04</w:t>
      </w:r>
      <w:r w:rsidR="00897E25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.2018</w:t>
      </w:r>
      <w:r w:rsidR="006675C1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godine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neće se moći pristupiti takmičenju.</w:t>
      </w:r>
    </w:p>
    <w:p w:rsidR="00785316" w:rsidRPr="001D02D9" w:rsidRDefault="006675C1" w:rsidP="00413F59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Komesar lige:  Amer Hadžimešić</w:t>
      </w:r>
    </w:p>
    <w:p w:rsidR="00785316" w:rsidRDefault="00785316" w:rsidP="00413F59">
      <w:bookmarkStart w:id="0" w:name="_GoBack"/>
      <w:r w:rsidRPr="00785316">
        <w:rPr>
          <w:noProof/>
          <w:lang w:val="en-US"/>
        </w:rPr>
        <w:drawing>
          <wp:inline distT="0" distB="0" distL="0" distR="0">
            <wp:extent cx="5760720" cy="2286000"/>
            <wp:effectExtent l="0" t="0" r="0" b="0"/>
            <wp:docPr id="1" name="Picture 1" descr="C:\Users\amer\Desktop\breza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r\Desktop\breza sl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5316" w:rsidRDefault="00785316" w:rsidP="00413F59"/>
    <w:p w:rsidR="001D02D9" w:rsidRDefault="001D02D9" w:rsidP="001D02D9">
      <w:r w:rsidRPr="001D02D9">
        <w:rPr>
          <w:b/>
        </w:rPr>
        <w:t>SUBOTA</w:t>
      </w:r>
      <w:r>
        <w:t xml:space="preserve">  21.04.2017 </w:t>
      </w:r>
    </w:p>
    <w:p w:rsidR="001D02D9" w:rsidRDefault="001D02D9" w:rsidP="001D0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13,00 – dolazak u centralni boks i prijava takmičara</w:t>
      </w:r>
    </w:p>
    <w:p w:rsidR="001D02D9" w:rsidRDefault="001D02D9" w:rsidP="001D0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13,30 -  izvlačanje startnih izlazaka</w:t>
      </w:r>
    </w:p>
    <w:p w:rsidR="001D02D9" w:rsidRDefault="001D02D9" w:rsidP="001D0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13,45 – 1 signal – obilazak takmičarske staze</w:t>
      </w:r>
    </w:p>
    <w:p w:rsidR="001D02D9" w:rsidRDefault="001D02D9" w:rsidP="001D0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14,00 – 2 signal uzalak u takmičarske boksove</w:t>
      </w:r>
    </w:p>
    <w:p w:rsidR="001D02D9" w:rsidRDefault="001D02D9" w:rsidP="001D0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14,15 – 3 signal – početak prve runde (45 min)</w:t>
      </w:r>
    </w:p>
    <w:p w:rsidR="001D02D9" w:rsidRDefault="001D02D9" w:rsidP="001D0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15,00 – 4 signal – kraj prve runde</w:t>
      </w:r>
    </w:p>
    <w:p w:rsidR="001D02D9" w:rsidRDefault="001D02D9" w:rsidP="001D0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15,15 – 5 signal – početak druge (45 min)</w:t>
      </w:r>
    </w:p>
    <w:p w:rsidR="001D02D9" w:rsidRDefault="001D02D9" w:rsidP="001D0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16,00 – 6 signal – kraj druge runde</w:t>
      </w:r>
    </w:p>
    <w:p w:rsidR="001D02D9" w:rsidRDefault="001D02D9" w:rsidP="001D0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16,15 – 7 signal – početak treće ruunde (45 min)</w:t>
      </w:r>
    </w:p>
    <w:p w:rsidR="001D02D9" w:rsidRDefault="001D02D9" w:rsidP="001D0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17,00 – 8 signal – kraj treće runde</w:t>
      </w:r>
    </w:p>
    <w:p w:rsidR="001D02D9" w:rsidRDefault="001D02D9" w:rsidP="001D0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17,15 – 9 signal – početak četvrte runde (45 min)</w:t>
      </w:r>
    </w:p>
    <w:p w:rsidR="001D02D9" w:rsidRDefault="001D02D9" w:rsidP="001D0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18,00 – 10 signal – kraj četvrte runde</w:t>
      </w:r>
    </w:p>
    <w:p w:rsidR="001D02D9" w:rsidRDefault="001D02D9" w:rsidP="001D02D9">
      <w:r>
        <w:rPr>
          <w:rFonts w:ascii="Arial" w:hAnsi="Arial" w:cs="Arial"/>
          <w:sz w:val="20"/>
          <w:szCs w:val="20"/>
        </w:rPr>
        <w:t>18,30 – objavljivanje rezultata</w:t>
      </w:r>
    </w:p>
    <w:p w:rsidR="001D02D9" w:rsidRDefault="001D02D9" w:rsidP="00413F59"/>
    <w:p w:rsidR="001D02D9" w:rsidRDefault="001D02D9" w:rsidP="00413F59"/>
    <w:p w:rsidR="00413F59" w:rsidRDefault="001D02D9" w:rsidP="00413F59">
      <w:r w:rsidRPr="001D02D9">
        <w:rPr>
          <w:b/>
        </w:rPr>
        <w:t>NEDELJA</w:t>
      </w:r>
      <w:r>
        <w:t xml:space="preserve"> 22.04</w:t>
      </w:r>
      <w:r w:rsidR="00785316">
        <w:t xml:space="preserve">.2017 </w:t>
      </w:r>
    </w:p>
    <w:p w:rsidR="00413F59" w:rsidRDefault="00413F59" w:rsidP="00413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07,00 – dolazak u centralni boks i prijava takmičara</w:t>
      </w:r>
    </w:p>
    <w:p w:rsidR="00413F59" w:rsidRDefault="00413F59" w:rsidP="00413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07,30 -  izvlačanje startnih izlazaka</w:t>
      </w:r>
    </w:p>
    <w:p w:rsidR="00413F59" w:rsidRDefault="00413F59" w:rsidP="00413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08,00 – 1 signal – obilazak takmičarske staze</w:t>
      </w:r>
    </w:p>
    <w:p w:rsidR="00413F59" w:rsidRDefault="00413F59" w:rsidP="00413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08,30 – 2 signal uzalak u takmičarske boksove</w:t>
      </w:r>
    </w:p>
    <w:p w:rsidR="00413F59" w:rsidRDefault="00413F59" w:rsidP="00413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09,00 – 3 signal – početak prve runde (45 min)</w:t>
      </w:r>
    </w:p>
    <w:p w:rsidR="00413F59" w:rsidRDefault="00413F59" w:rsidP="00413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09,45 – 4 signal – kraj prve runde</w:t>
      </w:r>
    </w:p>
    <w:p w:rsidR="00413F59" w:rsidRDefault="00413F59" w:rsidP="00413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10,00 – 5 signal – početak druge (45 min)</w:t>
      </w:r>
    </w:p>
    <w:p w:rsidR="00413F59" w:rsidRDefault="00413F59" w:rsidP="00413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10,40 – 6 signal – kraj druge runde</w:t>
      </w:r>
    </w:p>
    <w:p w:rsidR="00413F59" w:rsidRDefault="00413F59" w:rsidP="00413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11,00 – 7 signal – početak treće ruunde (45 min)</w:t>
      </w:r>
    </w:p>
    <w:p w:rsidR="00413F59" w:rsidRDefault="00413F59" w:rsidP="00413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11,45 – 8 signal – kraj treće runde</w:t>
      </w:r>
    </w:p>
    <w:p w:rsidR="00413F59" w:rsidRDefault="00413F59" w:rsidP="00413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12,00 – 9 signal – početak četvrte runde (45 min)</w:t>
      </w:r>
    </w:p>
    <w:p w:rsidR="00413F59" w:rsidRDefault="00413F59" w:rsidP="00413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12,45 – 10 signal – kraj četvrte runde</w:t>
      </w:r>
    </w:p>
    <w:p w:rsidR="002E60DE" w:rsidRDefault="00413F59">
      <w:r>
        <w:rPr>
          <w:rFonts w:ascii="Arial" w:hAnsi="Arial" w:cs="Arial"/>
          <w:sz w:val="20"/>
          <w:szCs w:val="20"/>
        </w:rPr>
        <w:t>13,30 – objavljivanje rezultata</w:t>
      </w:r>
    </w:p>
    <w:sectPr w:rsidR="002E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59"/>
    <w:rsid w:val="001D02D9"/>
    <w:rsid w:val="002E60DE"/>
    <w:rsid w:val="00413F59"/>
    <w:rsid w:val="006675C1"/>
    <w:rsid w:val="00785316"/>
    <w:rsid w:val="007B7F26"/>
    <w:rsid w:val="008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59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26"/>
    <w:rPr>
      <w:rFonts w:ascii="Tahoma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59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26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</dc:creator>
  <cp:lastModifiedBy>Computer</cp:lastModifiedBy>
  <cp:revision>2</cp:revision>
  <dcterms:created xsi:type="dcterms:W3CDTF">2018-04-10T05:47:00Z</dcterms:created>
  <dcterms:modified xsi:type="dcterms:W3CDTF">2018-04-10T05:47:00Z</dcterms:modified>
</cp:coreProperties>
</file>